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6"/>
        <w:gridCol w:w="3854"/>
        <w:gridCol w:w="3260"/>
        <w:gridCol w:w="1559"/>
      </w:tblGrid>
      <w:tr w:rsidR="0013270E" w:rsidRPr="00981A7B" w14:paraId="2C804730" w14:textId="77777777" w:rsidTr="00EE0F6E">
        <w:trPr>
          <w:trHeight w:val="180"/>
          <w:jc w:val="center"/>
        </w:trPr>
        <w:tc>
          <w:tcPr>
            <w:tcW w:w="1386" w:type="dxa"/>
            <w:vMerge w:val="restart"/>
            <w:tcBorders>
              <w:right w:val="single" w:sz="4" w:space="0" w:color="auto"/>
            </w:tcBorders>
            <w:vAlign w:val="center"/>
          </w:tcPr>
          <w:p w14:paraId="7D70DDFA" w14:textId="1AAC146F" w:rsidR="0013270E" w:rsidRPr="00981A7B" w:rsidRDefault="0013270E" w:rsidP="00BA3AE6">
            <w:pPr>
              <w:pStyle w:val="TableParagraph"/>
              <w:ind w:hanging="5"/>
              <w:jc w:val="righ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8569849" wp14:editId="7856D176">
                  <wp:simplePos x="0" y="0"/>
                  <wp:positionH relativeFrom="column">
                    <wp:posOffset>99060</wp:posOffset>
                  </wp:positionH>
                  <wp:positionV relativeFrom="page">
                    <wp:posOffset>15875</wp:posOffset>
                  </wp:positionV>
                  <wp:extent cx="640715" cy="414020"/>
                  <wp:effectExtent l="0" t="0" r="6985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15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57EE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</w:p>
        </w:tc>
        <w:tc>
          <w:tcPr>
            <w:tcW w:w="8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B72E" w14:textId="291A4CA3" w:rsidR="0013270E" w:rsidRPr="00981A7B" w:rsidRDefault="00EE0F6E" w:rsidP="0013270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EE0F6E">
              <w:rPr>
                <w:rFonts w:ascii="Times New Roman" w:hAnsi="Times New Roman"/>
                <w:b/>
                <w:sz w:val="20"/>
              </w:rPr>
              <w:t>CHECKL</w:t>
            </w:r>
            <w:r w:rsidR="0013270E" w:rsidRPr="00EE0F6E">
              <w:rPr>
                <w:rFonts w:ascii="Times New Roman" w:hAnsi="Times New Roman"/>
                <w:b/>
                <w:sz w:val="20"/>
              </w:rPr>
              <w:t>I</w:t>
            </w:r>
            <w:r w:rsidRPr="00EE0F6E">
              <w:rPr>
                <w:rFonts w:ascii="Times New Roman" w:hAnsi="Times New Roman"/>
                <w:b/>
                <w:sz w:val="20"/>
              </w:rPr>
              <w:t>S</w:t>
            </w:r>
            <w:r w:rsidR="0013270E" w:rsidRPr="00EE0F6E">
              <w:rPr>
                <w:rFonts w:ascii="Times New Roman" w:hAnsi="Times New Roman"/>
                <w:b/>
                <w:sz w:val="20"/>
              </w:rPr>
              <w:t>T AUDIT STANDAR PENGELOLAAN PENGABDIAN KEPADA MASYARAKAT</w:t>
            </w:r>
          </w:p>
        </w:tc>
      </w:tr>
      <w:tr w:rsidR="0013270E" w:rsidRPr="00981A7B" w14:paraId="247F30E2" w14:textId="77777777" w:rsidTr="00EE0F6E">
        <w:trPr>
          <w:trHeight w:val="326"/>
          <w:jc w:val="center"/>
        </w:trPr>
        <w:tc>
          <w:tcPr>
            <w:tcW w:w="1386" w:type="dxa"/>
            <w:vMerge/>
            <w:tcBorders>
              <w:top w:val="nil"/>
            </w:tcBorders>
          </w:tcPr>
          <w:p w14:paraId="5037D06E" w14:textId="77777777" w:rsidR="0013270E" w:rsidRPr="00981A7B" w:rsidRDefault="0013270E" w:rsidP="001327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54" w:type="dxa"/>
            <w:tcBorders>
              <w:top w:val="single" w:sz="4" w:space="0" w:color="auto"/>
            </w:tcBorders>
          </w:tcPr>
          <w:p w14:paraId="0843FD8E" w14:textId="77777777" w:rsidR="0013270E" w:rsidRPr="00981A7B" w:rsidRDefault="0013270E" w:rsidP="00AB6F0E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Kode/No: FM-PM/STD/SPMI/C.7.01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362F226" w14:textId="66032355" w:rsidR="0013270E" w:rsidRPr="00981A7B" w:rsidRDefault="0013270E" w:rsidP="008824F0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981A7B">
              <w:rPr>
                <w:rFonts w:ascii="Times New Roman" w:hAnsi="Times New Roman"/>
              </w:rPr>
              <w:t>Tanggal</w:t>
            </w:r>
            <w:proofErr w:type="spellEnd"/>
            <w:r w:rsidRPr="00981A7B">
              <w:rPr>
                <w:rFonts w:ascii="Times New Roman" w:hAnsi="Times New Roman"/>
              </w:rPr>
              <w:t xml:space="preserve"> </w:t>
            </w:r>
            <w:proofErr w:type="spellStart"/>
            <w:r w:rsidRPr="00981A7B">
              <w:rPr>
                <w:rFonts w:ascii="Times New Roman" w:hAnsi="Times New Roman"/>
              </w:rPr>
              <w:t>berlaku</w:t>
            </w:r>
            <w:proofErr w:type="spellEnd"/>
            <w:r w:rsidRPr="00981A7B">
              <w:rPr>
                <w:rFonts w:ascii="Times New Roman" w:hAnsi="Times New Roman"/>
              </w:rPr>
              <w:t xml:space="preserve"> : </w:t>
            </w:r>
            <w:r w:rsidR="00BA3AE6">
              <w:rPr>
                <w:rFonts w:ascii="Times New Roman" w:hAnsi="Times New Roman"/>
              </w:rPr>
              <w:t>28/09/2021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0FAE201" w14:textId="77777777" w:rsidR="0013270E" w:rsidRDefault="0013270E" w:rsidP="008824F0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981A7B">
              <w:rPr>
                <w:rFonts w:ascii="Times New Roman" w:hAnsi="Times New Roman"/>
              </w:rPr>
              <w:t>Revisi</w:t>
            </w:r>
            <w:proofErr w:type="spellEnd"/>
            <w:r w:rsidRPr="00981A7B">
              <w:rPr>
                <w:rFonts w:ascii="Times New Roman" w:hAnsi="Times New Roman"/>
                <w:spacing w:val="59"/>
              </w:rPr>
              <w:t xml:space="preserve"> </w:t>
            </w:r>
            <w:r w:rsidRPr="00981A7B">
              <w:rPr>
                <w:rFonts w:ascii="Times New Roman" w:hAnsi="Times New Roman"/>
              </w:rPr>
              <w:t xml:space="preserve">: </w:t>
            </w:r>
            <w:r w:rsidR="00BA3AE6">
              <w:rPr>
                <w:rFonts w:ascii="Times New Roman" w:hAnsi="Times New Roman"/>
              </w:rPr>
              <w:t>03</w:t>
            </w:r>
          </w:p>
          <w:p w14:paraId="75F0732B" w14:textId="216F4E2B" w:rsidR="00EE0F6E" w:rsidRPr="00981A7B" w:rsidRDefault="00EE0F6E" w:rsidP="008824F0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</w:p>
        </w:tc>
      </w:tr>
    </w:tbl>
    <w:p w14:paraId="3E83161C" w14:textId="77777777" w:rsidR="0013270E" w:rsidRPr="00981A7B" w:rsidRDefault="0013270E" w:rsidP="0013270E">
      <w:pPr>
        <w:jc w:val="both"/>
        <w:rPr>
          <w:rFonts w:ascii="Times New Roman" w:hAnsi="Times New Roman"/>
        </w:rPr>
      </w:pPr>
    </w:p>
    <w:tbl>
      <w:tblPr>
        <w:tblStyle w:val="TableGrid"/>
        <w:tblW w:w="10059" w:type="dxa"/>
        <w:jc w:val="center"/>
        <w:tblLook w:val="04A0" w:firstRow="1" w:lastRow="0" w:firstColumn="1" w:lastColumn="0" w:noHBand="0" w:noVBand="1"/>
      </w:tblPr>
      <w:tblGrid>
        <w:gridCol w:w="501"/>
        <w:gridCol w:w="375"/>
        <w:gridCol w:w="3088"/>
        <w:gridCol w:w="2126"/>
        <w:gridCol w:w="1985"/>
        <w:gridCol w:w="992"/>
        <w:gridCol w:w="992"/>
      </w:tblGrid>
      <w:tr w:rsidR="0013270E" w:rsidRPr="00EE0F6E" w14:paraId="3CF30F7A" w14:textId="77777777" w:rsidTr="00EE0F6E">
        <w:trPr>
          <w:trHeight w:val="294"/>
          <w:tblHeader/>
          <w:jc w:val="center"/>
        </w:trPr>
        <w:tc>
          <w:tcPr>
            <w:tcW w:w="501" w:type="dxa"/>
          </w:tcPr>
          <w:p w14:paraId="45F3F901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463" w:type="dxa"/>
            <w:gridSpan w:val="2"/>
          </w:tcPr>
          <w:p w14:paraId="3BA4641F" w14:textId="631EAB6C" w:rsidR="0013270E" w:rsidRPr="00EE0F6E" w:rsidRDefault="0013270E" w:rsidP="00EE0F6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126" w:type="dxa"/>
          </w:tcPr>
          <w:p w14:paraId="2CA1BB0D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EE0F6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985" w:type="dxa"/>
          </w:tcPr>
          <w:p w14:paraId="5391A7A1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EE0F6E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992" w:type="dxa"/>
          </w:tcPr>
          <w:p w14:paraId="15D8B763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992" w:type="dxa"/>
          </w:tcPr>
          <w:p w14:paraId="36001A05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0F6E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13270E" w:rsidRPr="00EE0F6E" w14:paraId="0AB881F5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53A5971B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63" w:type="dxa"/>
            <w:gridSpan w:val="2"/>
          </w:tcPr>
          <w:p w14:paraId="12A2D435" w14:textId="5344B00B" w:rsidR="0013270E" w:rsidRPr="00EE0F6E" w:rsidRDefault="00EE0F6E" w:rsidP="0013270E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Pedom</w:t>
            </w:r>
            <w:r w:rsidR="00E361A2" w:rsidRPr="00EE0F6E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penge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ndalian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penga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70E" w:rsidRPr="00EE0F6E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bagi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077C52AD" w14:textId="77777777" w:rsidR="00CD7182" w:rsidRPr="00EE0F6E" w:rsidRDefault="00CD7182" w:rsidP="00EE0F6E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Manual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</w:p>
          <w:p w14:paraId="477C73C4" w14:textId="77777777" w:rsidR="0013270E" w:rsidRPr="00EE0F6E" w:rsidRDefault="0013270E" w:rsidP="00981A7B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0C71F388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0A986D45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4A4A0C6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35822664" w14:textId="77777777" w:rsidTr="00EE0F6E">
        <w:trPr>
          <w:trHeight w:val="537"/>
          <w:jc w:val="center"/>
        </w:trPr>
        <w:tc>
          <w:tcPr>
            <w:tcW w:w="501" w:type="dxa"/>
            <w:vMerge/>
          </w:tcPr>
          <w:p w14:paraId="635E460E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2B26DD0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022B9F88" w14:textId="77777777" w:rsidR="0013270E" w:rsidRPr="00EE0F6E" w:rsidRDefault="0013270E" w:rsidP="00CD718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126" w:type="dxa"/>
            <w:vMerge/>
          </w:tcPr>
          <w:p w14:paraId="5E93C526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5FF2B1B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92595A9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1EB28A0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02EAA0BD" w14:textId="77777777" w:rsidTr="00EE0F6E">
        <w:trPr>
          <w:trHeight w:val="332"/>
          <w:jc w:val="center"/>
        </w:trPr>
        <w:tc>
          <w:tcPr>
            <w:tcW w:w="501" w:type="dxa"/>
            <w:vMerge/>
          </w:tcPr>
          <w:p w14:paraId="5D07A0DF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8B373FD" w14:textId="77777777" w:rsidR="0013270E" w:rsidRPr="00EE0F6E" w:rsidRDefault="00E361A2" w:rsidP="00AB6F0E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677576BE" w14:textId="77777777" w:rsidR="0013270E" w:rsidRPr="00EE0F6E" w:rsidRDefault="0013270E" w:rsidP="00E361A2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secara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126" w:type="dxa"/>
            <w:vMerge/>
          </w:tcPr>
          <w:p w14:paraId="20593BF4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A5DCCD2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B874B37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05D35ED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2D1BD828" w14:textId="77777777" w:rsidTr="00EE0F6E">
        <w:trPr>
          <w:trHeight w:val="537"/>
          <w:jc w:val="center"/>
        </w:trPr>
        <w:tc>
          <w:tcPr>
            <w:tcW w:w="501" w:type="dxa"/>
            <w:vMerge/>
          </w:tcPr>
          <w:p w14:paraId="7E252BC1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30C74B0" w14:textId="77777777" w:rsidR="0013270E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3FE57228" w14:textId="77777777" w:rsidR="0013270E" w:rsidRPr="00EE0F6E" w:rsidRDefault="0013270E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tertulis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pelaksanaan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126" w:type="dxa"/>
            <w:vMerge/>
          </w:tcPr>
          <w:p w14:paraId="605949DD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C737B40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4C2987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5E213BB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4227" w:rsidRPr="00EE0F6E" w14:paraId="70F25A5A" w14:textId="77777777" w:rsidTr="00EE0F6E">
        <w:trPr>
          <w:trHeight w:val="350"/>
          <w:jc w:val="center"/>
        </w:trPr>
        <w:tc>
          <w:tcPr>
            <w:tcW w:w="501" w:type="dxa"/>
            <w:vMerge w:val="restart"/>
          </w:tcPr>
          <w:p w14:paraId="20404D9A" w14:textId="77777777" w:rsidR="005D4227" w:rsidRPr="00EE0F6E" w:rsidRDefault="005D4227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63" w:type="dxa"/>
            <w:gridSpan w:val="2"/>
          </w:tcPr>
          <w:p w14:paraId="5DEDC2F8" w14:textId="52484ABB" w:rsidR="005D4227" w:rsidRPr="00EE0F6E" w:rsidRDefault="00EE0F6E" w:rsidP="00CD7182">
            <w:pPr>
              <w:pStyle w:val="TableParagraph"/>
              <w:ind w:right="9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monitoring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serta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pelaporan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055D7C83" w14:textId="77777777" w:rsidR="005D4227" w:rsidRPr="00EE0F6E" w:rsidRDefault="00CD7182" w:rsidP="00CD7182">
            <w:pPr>
              <w:pStyle w:val="ListParagraph"/>
              <w:numPr>
                <w:ilvl w:val="0"/>
                <w:numId w:val="14"/>
              </w:numPr>
              <w:ind w:left="335" w:hanging="33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Monev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/AMI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mencakup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bidang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</w:p>
          <w:p w14:paraId="6E7E6DF3" w14:textId="77777777" w:rsidR="00CD7182" w:rsidRPr="00EE0F6E" w:rsidRDefault="00CD7182" w:rsidP="00CD7182">
            <w:pPr>
              <w:pStyle w:val="ListParagraph"/>
              <w:numPr>
                <w:ilvl w:val="0"/>
                <w:numId w:val="14"/>
              </w:numPr>
              <w:ind w:left="335" w:hanging="335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 xml:space="preserve">SOP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Monev</w:t>
            </w:r>
            <w:proofErr w:type="spellEnd"/>
          </w:p>
          <w:p w14:paraId="034D049C" w14:textId="77777777" w:rsidR="005D4227" w:rsidRPr="00EE0F6E" w:rsidRDefault="005D4227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CB67591" w14:textId="77777777" w:rsidR="005D4227" w:rsidRPr="00EE0F6E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3EC90B8D" w14:textId="77777777" w:rsidR="005D4227" w:rsidRPr="00EE0F6E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41CD02D4" w14:textId="77777777" w:rsidR="005D4227" w:rsidRPr="00EE0F6E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1A2" w:rsidRPr="00EE0F6E" w14:paraId="37FBE292" w14:textId="77777777" w:rsidTr="00EE0F6E">
        <w:trPr>
          <w:trHeight w:val="332"/>
          <w:jc w:val="center"/>
        </w:trPr>
        <w:tc>
          <w:tcPr>
            <w:tcW w:w="501" w:type="dxa"/>
            <w:vMerge/>
          </w:tcPr>
          <w:p w14:paraId="1C8118A5" w14:textId="77777777" w:rsidR="00E361A2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F9B45CA" w14:textId="77777777" w:rsidR="00E361A2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22D113AD" w14:textId="77777777" w:rsidR="00E361A2" w:rsidRPr="00EE0F6E" w:rsidRDefault="00E361A2" w:rsidP="00CD718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126" w:type="dxa"/>
            <w:vMerge/>
          </w:tcPr>
          <w:p w14:paraId="49EC9DA7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568E64A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4575775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C314A5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1A2" w:rsidRPr="00EE0F6E" w14:paraId="146F6344" w14:textId="77777777" w:rsidTr="00EE0F6E">
        <w:trPr>
          <w:trHeight w:val="359"/>
          <w:jc w:val="center"/>
        </w:trPr>
        <w:tc>
          <w:tcPr>
            <w:tcW w:w="501" w:type="dxa"/>
            <w:vMerge/>
          </w:tcPr>
          <w:p w14:paraId="552FD2B4" w14:textId="77777777" w:rsidR="00E361A2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6B3312A" w14:textId="77777777" w:rsidR="00E361A2" w:rsidRPr="00EE0F6E" w:rsidRDefault="00E361A2" w:rsidP="00AB6F0E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4371CFB4" w14:textId="0B908CD0" w:rsidR="00E361A2" w:rsidRPr="00EE0F6E" w:rsidRDefault="00E361A2" w:rsidP="00E361A2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tertulis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secara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126" w:type="dxa"/>
            <w:vMerge/>
          </w:tcPr>
          <w:p w14:paraId="003A161E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F6F3BB0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51B104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00EC20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1A2" w:rsidRPr="00EE0F6E" w14:paraId="59B4539D" w14:textId="77777777" w:rsidTr="00EE0F6E">
        <w:trPr>
          <w:trHeight w:val="537"/>
          <w:jc w:val="center"/>
        </w:trPr>
        <w:tc>
          <w:tcPr>
            <w:tcW w:w="501" w:type="dxa"/>
            <w:vMerge/>
          </w:tcPr>
          <w:p w14:paraId="103FE0CD" w14:textId="77777777" w:rsidR="00E361A2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D9FDBAE" w14:textId="77777777" w:rsidR="00E361A2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78BB9FCA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tertulis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pelaksanaan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126" w:type="dxa"/>
            <w:vMerge/>
          </w:tcPr>
          <w:p w14:paraId="50EDF2B5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384DA00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AAC2072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8658537" w14:textId="77777777" w:rsidR="00E361A2" w:rsidRPr="00EE0F6E" w:rsidRDefault="00E361A2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4C26A8FC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75F8968F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63" w:type="dxa"/>
            <w:gridSpan w:val="2"/>
          </w:tcPr>
          <w:p w14:paraId="5CB4D4B3" w14:textId="3ADA8B15" w:rsidR="0013270E" w:rsidRPr="00EE0F6E" w:rsidRDefault="00EE0F6E" w:rsidP="00981A7B">
            <w:pPr>
              <w:pStyle w:val="TableParagraph"/>
              <w:tabs>
                <w:tab w:val="left" w:pos="2909"/>
              </w:tabs>
              <w:ind w:right="9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membentuk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Sub Unit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bagian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yang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mengelola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  <w:proofErr w:type="gram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2050AE79" w14:textId="77777777" w:rsidR="0013270E" w:rsidRPr="00EE0F6E" w:rsidRDefault="005D4227" w:rsidP="008824F0">
            <w:pPr>
              <w:pStyle w:val="ListParagraph"/>
              <w:numPr>
                <w:ilvl w:val="0"/>
                <w:numId w:val="16"/>
              </w:numPr>
              <w:ind w:left="245" w:hanging="245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 xml:space="preserve">SK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</w:p>
          <w:p w14:paraId="52420A75" w14:textId="77777777" w:rsidR="005D4227" w:rsidRPr="00EE0F6E" w:rsidRDefault="005D4227" w:rsidP="008824F0">
            <w:pPr>
              <w:pStyle w:val="ListParagraph"/>
              <w:numPr>
                <w:ilvl w:val="0"/>
                <w:numId w:val="16"/>
              </w:numPr>
              <w:ind w:left="245" w:hanging="24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</w:p>
          <w:p w14:paraId="4A9814AD" w14:textId="77777777" w:rsidR="005D4227" w:rsidRPr="00EE0F6E" w:rsidRDefault="005D4227" w:rsidP="008824F0">
            <w:pPr>
              <w:pStyle w:val="ListParagraph"/>
              <w:numPr>
                <w:ilvl w:val="0"/>
                <w:numId w:val="16"/>
              </w:numPr>
              <w:ind w:left="245" w:hanging="24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Tupoksi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</w:p>
        </w:tc>
        <w:tc>
          <w:tcPr>
            <w:tcW w:w="1985" w:type="dxa"/>
            <w:vMerge w:val="restart"/>
          </w:tcPr>
          <w:p w14:paraId="475E1973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00031A23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20E5D86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784EE8D4" w14:textId="77777777" w:rsidTr="00EE0F6E">
        <w:trPr>
          <w:trHeight w:val="537"/>
          <w:jc w:val="center"/>
        </w:trPr>
        <w:tc>
          <w:tcPr>
            <w:tcW w:w="501" w:type="dxa"/>
            <w:vMerge/>
          </w:tcPr>
          <w:p w14:paraId="022DA1E8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BA8EEB0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0AD9B2A1" w14:textId="73DA0C20" w:rsidR="0013270E" w:rsidRPr="00EE0F6E" w:rsidRDefault="00EE0F6E" w:rsidP="00981A7B">
            <w:pPr>
              <w:pStyle w:val="TableParagraph"/>
              <w:tabs>
                <w:tab w:val="left" w:pos="566"/>
                <w:tab w:val="left" w:pos="1678"/>
                <w:tab w:val="left" w:pos="2390"/>
                <w:tab w:val="left" w:pos="3102"/>
              </w:tabs>
              <w:ind w:right="9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 Sub Unit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Kemahasiswaan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fu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ngsi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2126" w:type="dxa"/>
            <w:vMerge/>
          </w:tcPr>
          <w:p w14:paraId="5CA6890D" w14:textId="77777777" w:rsidR="0013270E" w:rsidRPr="00EE0F6E" w:rsidRDefault="0013270E" w:rsidP="008824F0">
            <w:pPr>
              <w:tabs>
                <w:tab w:val="left" w:pos="2250"/>
              </w:tabs>
              <w:ind w:left="245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BE4AB42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E8B06A1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8A0783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44687C5B" w14:textId="77777777" w:rsidTr="00EE0F6E">
        <w:trPr>
          <w:trHeight w:val="537"/>
          <w:jc w:val="center"/>
        </w:trPr>
        <w:tc>
          <w:tcPr>
            <w:tcW w:w="501" w:type="dxa"/>
            <w:vMerge/>
          </w:tcPr>
          <w:p w14:paraId="06470EB8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F0C6C80" w14:textId="346DC1BA" w:rsidR="0013270E" w:rsidRPr="00EE0F6E" w:rsidRDefault="00AB6F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4AAB6B87" w14:textId="3A10250B" w:rsidR="0013270E" w:rsidRPr="00EE0F6E" w:rsidRDefault="0013270E" w:rsidP="005D4227">
            <w:pPr>
              <w:pStyle w:val="TableParagraph"/>
              <w:tabs>
                <w:tab w:val="left" w:pos="567"/>
                <w:tab w:val="left" w:pos="1678"/>
                <w:tab w:val="left" w:pos="2390"/>
                <w:tab w:val="left" w:pos="3102"/>
              </w:tabs>
              <w:ind w:right="9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Su</w:t>
            </w:r>
            <w:r w:rsidR="005D4227" w:rsidRPr="00EE0F6E">
              <w:rPr>
                <w:rFonts w:ascii="Times New Roman" w:hAnsi="Times New Roman"/>
                <w:sz w:val="20"/>
                <w:szCs w:val="20"/>
              </w:rPr>
              <w:t>b</w:t>
            </w:r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Unit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="00E73DD8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F6E">
              <w:rPr>
                <w:rFonts w:ascii="Times New Roman" w:hAnsi="Times New Roman"/>
                <w:sz w:val="20"/>
                <w:szCs w:val="20"/>
              </w:rPr>
              <w:t>Kemahasiswaan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F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>u</w:t>
            </w:r>
            <w:r w:rsidR="005D4227" w:rsidRPr="00EE0F6E">
              <w:rPr>
                <w:rFonts w:ascii="Times New Roman" w:hAnsi="Times New Roman"/>
                <w:sz w:val="20"/>
                <w:szCs w:val="20"/>
              </w:rPr>
              <w:t>ngsinya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unit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2126" w:type="dxa"/>
            <w:vMerge/>
          </w:tcPr>
          <w:p w14:paraId="2D48EBCB" w14:textId="77777777" w:rsidR="0013270E" w:rsidRPr="00EE0F6E" w:rsidRDefault="0013270E" w:rsidP="008824F0">
            <w:pPr>
              <w:tabs>
                <w:tab w:val="left" w:pos="2250"/>
              </w:tabs>
              <w:ind w:left="245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18A84BD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A133721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36B91D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235CF256" w14:textId="77777777" w:rsidTr="00EE0F6E">
        <w:trPr>
          <w:trHeight w:val="76"/>
          <w:jc w:val="center"/>
        </w:trPr>
        <w:tc>
          <w:tcPr>
            <w:tcW w:w="501" w:type="dxa"/>
            <w:vMerge/>
          </w:tcPr>
          <w:p w14:paraId="77777B68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DC64881" w14:textId="77777777" w:rsidR="0013270E" w:rsidRPr="00EE0F6E" w:rsidRDefault="00E361A2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7AD86349" w14:textId="07C21CE4" w:rsidR="0013270E" w:rsidRPr="00EE0F6E" w:rsidRDefault="00EE0F6E" w:rsidP="00E361A2">
            <w:pPr>
              <w:pStyle w:val="TableParagraph"/>
              <w:tabs>
                <w:tab w:val="left" w:pos="567"/>
              </w:tabs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</w:p>
        </w:tc>
        <w:tc>
          <w:tcPr>
            <w:tcW w:w="2126" w:type="dxa"/>
            <w:vMerge/>
          </w:tcPr>
          <w:p w14:paraId="5A65F356" w14:textId="77777777" w:rsidR="0013270E" w:rsidRPr="00EE0F6E" w:rsidRDefault="0013270E" w:rsidP="008824F0">
            <w:pPr>
              <w:tabs>
                <w:tab w:val="left" w:pos="2250"/>
              </w:tabs>
              <w:ind w:left="245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43501FC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99EEEC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6FAD6D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168EC481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3FC98883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63" w:type="dxa"/>
            <w:gridSpan w:val="2"/>
          </w:tcPr>
          <w:p w14:paraId="3186D711" w14:textId="303BD8E5" w:rsidR="0013270E" w:rsidRPr="00EE0F6E" w:rsidRDefault="00EE0F6E" w:rsidP="00EE0F6E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70E" w:rsidRPr="00EE0F6E">
              <w:rPr>
                <w:rFonts w:ascii="Times New Roman" w:hAnsi="Times New Roman"/>
                <w:sz w:val="20"/>
                <w:szCs w:val="20"/>
              </w:rPr>
              <w:t xml:space="preserve">Sub Unit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Peneli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tian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Kemahasiswaan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70E" w:rsidRPr="00EE0F6E">
              <w:rPr>
                <w:rFonts w:ascii="Times New Roman" w:hAnsi="Times New Roman"/>
                <w:sz w:val="20"/>
                <w:szCs w:val="20"/>
              </w:rPr>
              <w:t>progr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am</w:t>
            </w:r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3270E" w:rsidRPr="00EE0F6E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1CF579F9" w14:textId="336151D7" w:rsidR="0013270E" w:rsidRPr="00EE0F6E" w:rsidRDefault="005D4227" w:rsidP="008824F0">
            <w:pPr>
              <w:pStyle w:val="ListParagraph"/>
              <w:numPr>
                <w:ilvl w:val="0"/>
                <w:numId w:val="19"/>
              </w:numPr>
              <w:ind w:left="245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 xml:space="preserve">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8824F0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824F0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foto</w:t>
            </w:r>
            <w:proofErr w:type="spellEnd"/>
          </w:p>
          <w:p w14:paraId="378D708F" w14:textId="778AC96B" w:rsidR="008824F0" w:rsidRPr="00EE0F6E" w:rsidRDefault="008824F0" w:rsidP="008824F0">
            <w:pPr>
              <w:pStyle w:val="ListParagraph"/>
              <w:numPr>
                <w:ilvl w:val="0"/>
                <w:numId w:val="19"/>
              </w:numPr>
              <w:ind w:left="245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14:paraId="10551449" w14:textId="77777777" w:rsidR="0013270E" w:rsidRPr="00EE0F6E" w:rsidRDefault="0013270E" w:rsidP="008824F0">
            <w:pPr>
              <w:tabs>
                <w:tab w:val="left" w:pos="2250"/>
              </w:tabs>
              <w:ind w:left="245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AF7EB4B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040A6D9F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F1C2A48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0D36D7FB" w14:textId="77777777" w:rsidTr="00EE0F6E">
        <w:trPr>
          <w:trHeight w:val="537"/>
          <w:jc w:val="center"/>
        </w:trPr>
        <w:tc>
          <w:tcPr>
            <w:tcW w:w="501" w:type="dxa"/>
            <w:vMerge/>
          </w:tcPr>
          <w:p w14:paraId="7E15531D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3227FF7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2D93E718" w14:textId="1869EAFE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dah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rdokumentasi</w:t>
            </w:r>
            <w:proofErr w:type="spellEnd"/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setia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p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semester</w:t>
            </w:r>
          </w:p>
        </w:tc>
        <w:tc>
          <w:tcPr>
            <w:tcW w:w="2126" w:type="dxa"/>
            <w:vMerge/>
          </w:tcPr>
          <w:p w14:paraId="1E155EAF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4DE26AF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97EC983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057A70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3C3214C3" w14:textId="77777777" w:rsidTr="00EE0F6E">
        <w:trPr>
          <w:trHeight w:val="512"/>
          <w:jc w:val="center"/>
        </w:trPr>
        <w:tc>
          <w:tcPr>
            <w:tcW w:w="501" w:type="dxa"/>
            <w:vMerge/>
          </w:tcPr>
          <w:p w14:paraId="0C0881FE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D6F9D87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7DFB1CFB" w14:textId="02FCA775" w:rsidR="0013270E" w:rsidRPr="00EE0F6E" w:rsidRDefault="0013270E" w:rsidP="00E361A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d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engan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361A2" w:rsidRPr="00EE0F6E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2593BA54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F5FE6C8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D255E53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A05D8E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70E" w:rsidRPr="00EE0F6E" w14:paraId="5F2756BF" w14:textId="77777777" w:rsidTr="00EE0F6E">
        <w:trPr>
          <w:trHeight w:val="260"/>
          <w:jc w:val="center"/>
        </w:trPr>
        <w:tc>
          <w:tcPr>
            <w:tcW w:w="501" w:type="dxa"/>
            <w:vMerge/>
          </w:tcPr>
          <w:p w14:paraId="68534033" w14:textId="77777777" w:rsidR="0013270E" w:rsidRPr="00EE0F6E" w:rsidRDefault="0013270E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5CD2C9AE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1D8FFA4B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>program</w:t>
            </w:r>
          </w:p>
        </w:tc>
        <w:tc>
          <w:tcPr>
            <w:tcW w:w="2126" w:type="dxa"/>
            <w:vMerge/>
          </w:tcPr>
          <w:p w14:paraId="3781E02B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C81B20F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6989428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78B0E8" w14:textId="77777777" w:rsidR="0013270E" w:rsidRPr="00EE0F6E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77CF84A6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0337CC82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63" w:type="dxa"/>
            <w:gridSpan w:val="2"/>
          </w:tcPr>
          <w:p w14:paraId="0EAD5904" w14:textId="79B0F413" w:rsidR="00981A7B" w:rsidRPr="00EE0F6E" w:rsidRDefault="00EE0F6E" w:rsidP="00EE0F6E">
            <w:pPr>
              <w:pStyle w:val="TableParagraph"/>
              <w:ind w:right="40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D4227" w:rsidRPr="00EE0F6E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mencakup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t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ahapan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Input, proses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2B3CB45D" w14:textId="6EB13CE6" w:rsidR="00981A7B" w:rsidRPr="00EE0F6E" w:rsidRDefault="00981A7B" w:rsidP="008824F0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14:paraId="52E03052" w14:textId="207A35F9" w:rsidR="005D4227" w:rsidRPr="00EE0F6E" w:rsidRDefault="00CD7182" w:rsidP="008824F0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14:paraId="4146B730" w14:textId="77777777" w:rsidR="00981A7B" w:rsidRPr="00EE0F6E" w:rsidRDefault="00981A7B" w:rsidP="008824F0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B19F60" w14:textId="193C044A" w:rsidR="008824F0" w:rsidRPr="00EE0F6E" w:rsidRDefault="008824F0" w:rsidP="008824F0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14:paraId="7DAAA023" w14:textId="50EE8AB3" w:rsidR="008824F0" w:rsidRPr="00EE0F6E" w:rsidRDefault="008824F0" w:rsidP="008824F0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lastRenderedPageBreak/>
              <w:t>Dokumentasi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foto</w:t>
            </w:r>
            <w:proofErr w:type="spellEnd"/>
          </w:p>
        </w:tc>
        <w:tc>
          <w:tcPr>
            <w:tcW w:w="1985" w:type="dxa"/>
            <w:vMerge w:val="restart"/>
          </w:tcPr>
          <w:p w14:paraId="15CE639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9CE671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6E56177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663886F9" w14:textId="77777777" w:rsidTr="00EE0F6E">
        <w:trPr>
          <w:trHeight w:val="305"/>
          <w:jc w:val="center"/>
        </w:trPr>
        <w:tc>
          <w:tcPr>
            <w:tcW w:w="501" w:type="dxa"/>
            <w:vMerge/>
          </w:tcPr>
          <w:p w14:paraId="6F20D2B5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59405413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13E65384" w14:textId="77777777" w:rsidR="00981A7B" w:rsidRPr="00EE0F6E" w:rsidRDefault="00981A7B" w:rsidP="00EE0F6E">
            <w:pPr>
              <w:pStyle w:val="TableParagraph"/>
              <w:tabs>
                <w:tab w:val="left" w:pos="557"/>
              </w:tabs>
              <w:spacing w:line="222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tahapan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061EB70A" w14:textId="77777777" w:rsidR="00981A7B" w:rsidRPr="00EE0F6E" w:rsidRDefault="00981A7B" w:rsidP="008824F0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60A41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D830B2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507F82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36BC721A" w14:textId="77777777" w:rsidTr="00EE0F6E">
        <w:trPr>
          <w:trHeight w:val="254"/>
          <w:jc w:val="center"/>
        </w:trPr>
        <w:tc>
          <w:tcPr>
            <w:tcW w:w="501" w:type="dxa"/>
            <w:vMerge/>
          </w:tcPr>
          <w:p w14:paraId="219EFC44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B406F34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21F70811" w14:textId="77777777" w:rsidR="00981A7B" w:rsidRPr="00EE0F6E" w:rsidRDefault="00981A7B" w:rsidP="00EE0F6E">
            <w:pPr>
              <w:pStyle w:val="TableParagraph"/>
              <w:tabs>
                <w:tab w:val="left" w:pos="557"/>
              </w:tabs>
              <w:spacing w:line="223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tahapan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1CFD367D" w14:textId="77777777" w:rsidR="00981A7B" w:rsidRPr="00EE0F6E" w:rsidRDefault="00981A7B" w:rsidP="008824F0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92029B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1EDE059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C4820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0155875D" w14:textId="77777777" w:rsidTr="00EE0F6E">
        <w:trPr>
          <w:trHeight w:val="260"/>
          <w:jc w:val="center"/>
        </w:trPr>
        <w:tc>
          <w:tcPr>
            <w:tcW w:w="501" w:type="dxa"/>
            <w:vMerge/>
          </w:tcPr>
          <w:p w14:paraId="76720E15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0933624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7A90B5F4" w14:textId="77777777" w:rsidR="00981A7B" w:rsidRPr="00EE0F6E" w:rsidRDefault="00981A7B" w:rsidP="00EE0F6E">
            <w:pPr>
              <w:pStyle w:val="TableParagraph"/>
              <w:tabs>
                <w:tab w:val="left" w:pos="557"/>
              </w:tabs>
              <w:spacing w:line="244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tahapan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1CA1384B" w14:textId="77777777" w:rsidR="00981A7B" w:rsidRPr="00EE0F6E" w:rsidRDefault="00981A7B" w:rsidP="008824F0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FF9696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4CFA7E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A32939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4B7C5164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4936BD8C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63" w:type="dxa"/>
            <w:gridSpan w:val="2"/>
          </w:tcPr>
          <w:p w14:paraId="541277A1" w14:textId="342D9C20" w:rsidR="00981A7B" w:rsidRPr="00EE0F6E" w:rsidRDefault="00EE0F6E" w:rsidP="00EE0F6E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proses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seleksi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Proposal program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setiap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/Tim </w:t>
            </w:r>
            <w:proofErr w:type="spellStart"/>
            <w:proofErr w:type="gram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638443A3" w14:textId="77777777" w:rsidR="00981A7B" w:rsidRPr="00EE0F6E" w:rsidRDefault="00981A7B" w:rsidP="008824F0">
            <w:pPr>
              <w:pStyle w:val="TableParagraph"/>
              <w:numPr>
                <w:ilvl w:val="0"/>
                <w:numId w:val="21"/>
              </w:num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14:paraId="6423B07C" w14:textId="77777777" w:rsidR="00981A7B" w:rsidRPr="00EE0F6E" w:rsidRDefault="00981A7B" w:rsidP="008824F0">
            <w:pPr>
              <w:pStyle w:val="TableParagraph"/>
              <w:numPr>
                <w:ilvl w:val="0"/>
                <w:numId w:val="21"/>
              </w:num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</w:p>
          <w:p w14:paraId="483670F2" w14:textId="77777777" w:rsidR="00981A7B" w:rsidRPr="00EE0F6E" w:rsidRDefault="00981A7B" w:rsidP="008824F0">
            <w:pPr>
              <w:pStyle w:val="TableParagraph"/>
              <w:numPr>
                <w:ilvl w:val="0"/>
                <w:numId w:val="21"/>
              </w:num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seleksi</w:t>
            </w:r>
            <w:proofErr w:type="spellEnd"/>
          </w:p>
          <w:p w14:paraId="4F5CEC6C" w14:textId="477B4FCF" w:rsidR="008824F0" w:rsidRPr="00EE0F6E" w:rsidRDefault="008824F0" w:rsidP="008824F0">
            <w:pPr>
              <w:pStyle w:val="TableParagraph"/>
              <w:numPr>
                <w:ilvl w:val="0"/>
                <w:numId w:val="21"/>
              </w:num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14:paraId="6B97BCF8" w14:textId="77777777" w:rsidR="00981A7B" w:rsidRPr="00EE0F6E" w:rsidRDefault="00981A7B" w:rsidP="008824F0">
            <w:pPr>
              <w:pStyle w:val="ListParagraph"/>
              <w:tabs>
                <w:tab w:val="left" w:pos="2250"/>
              </w:tabs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73953C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D4EEF0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48359AB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0BD215FF" w14:textId="77777777" w:rsidTr="00EE0F6E">
        <w:trPr>
          <w:trHeight w:val="125"/>
          <w:jc w:val="center"/>
        </w:trPr>
        <w:tc>
          <w:tcPr>
            <w:tcW w:w="501" w:type="dxa"/>
            <w:vMerge/>
          </w:tcPr>
          <w:p w14:paraId="7B4B420A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1317C3C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3277D45A" w14:textId="54CB42A1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seleksi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/Tim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setiap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semester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  <w:vMerge/>
          </w:tcPr>
          <w:p w14:paraId="3A1A5045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E863D29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E51C6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801C7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69AE8B17" w14:textId="77777777" w:rsidTr="00EE0F6E">
        <w:trPr>
          <w:trHeight w:val="215"/>
          <w:jc w:val="center"/>
        </w:trPr>
        <w:tc>
          <w:tcPr>
            <w:tcW w:w="501" w:type="dxa"/>
            <w:vMerge/>
          </w:tcPr>
          <w:p w14:paraId="15A293A8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9075A77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4A26572E" w14:textId="14C7ED83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seleksi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/Tim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setiap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semester</w:t>
            </w:r>
          </w:p>
        </w:tc>
        <w:tc>
          <w:tcPr>
            <w:tcW w:w="2126" w:type="dxa"/>
            <w:vMerge/>
          </w:tcPr>
          <w:p w14:paraId="3BEB5248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DC0747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B3FD62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08BFB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5DAE6D4A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681AEE7C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C3BF1EC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52BCD3A2" w14:textId="54EF77F5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seleksi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vMerge/>
          </w:tcPr>
          <w:p w14:paraId="310FD315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7218F5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83E33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B108E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5DA0FA79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07A389BA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63" w:type="dxa"/>
            <w:gridSpan w:val="2"/>
          </w:tcPr>
          <w:p w14:paraId="27E74FE1" w14:textId="486F7A4C" w:rsidR="00981A7B" w:rsidRPr="00EE0F6E" w:rsidRDefault="00EE0F6E" w:rsidP="00981A7B">
            <w:pPr>
              <w:pStyle w:val="TableParagraph"/>
              <w:tabs>
                <w:tab w:val="left" w:pos="1907"/>
                <w:tab w:val="left" w:pos="3854"/>
              </w:tabs>
              <w:spacing w:before="1"/>
              <w:ind w:right="10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elaksana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pacing w:val="-3"/>
                <w:sz w:val="20"/>
                <w:szCs w:val="20"/>
              </w:rPr>
              <w:t>masyarakat</w:t>
            </w:r>
            <w:proofErr w:type="spellEnd"/>
            <w:r w:rsidR="00981A7B"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yang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menandatangani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kontrak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pacing w:val="-3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  <w:szCs w:val="20"/>
              </w:rPr>
              <w:t>Kepada</w:t>
            </w:r>
            <w:proofErr w:type="spellEnd"/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PkM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6FF04420" w14:textId="77777777" w:rsidR="00981A7B" w:rsidRPr="00EE0F6E" w:rsidRDefault="00981A7B" w:rsidP="008824F0">
            <w:pPr>
              <w:pStyle w:val="ListParagraph"/>
              <w:numPr>
                <w:ilvl w:val="0"/>
                <w:numId w:val="22"/>
              </w:num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Kontrak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</w:p>
          <w:p w14:paraId="249D8378" w14:textId="39C82C6C" w:rsidR="008824F0" w:rsidRPr="00EE0F6E" w:rsidRDefault="008824F0" w:rsidP="008824F0">
            <w:pPr>
              <w:pStyle w:val="ListParagraph"/>
              <w:numPr>
                <w:ilvl w:val="0"/>
                <w:numId w:val="22"/>
              </w:num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14:paraId="6F727436" w14:textId="77777777" w:rsidR="00CD7182" w:rsidRPr="00EE0F6E" w:rsidRDefault="00CD7182" w:rsidP="008824F0">
            <w:pPr>
              <w:pStyle w:val="ListParagraph"/>
              <w:numPr>
                <w:ilvl w:val="0"/>
                <w:numId w:val="22"/>
              </w:num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foto</w:t>
            </w:r>
            <w:proofErr w:type="spellEnd"/>
          </w:p>
        </w:tc>
        <w:tc>
          <w:tcPr>
            <w:tcW w:w="1985" w:type="dxa"/>
            <w:vMerge w:val="restart"/>
          </w:tcPr>
          <w:p w14:paraId="14E12DB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DA4515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43D1AB2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4A0B12BB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03B5C9FB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0124360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07AFA5A0" w14:textId="77777777" w:rsidR="00981A7B" w:rsidRPr="00EE0F6E" w:rsidRDefault="00981A7B" w:rsidP="005D4227">
            <w:pPr>
              <w:pStyle w:val="TableParagraph"/>
              <w:tabs>
                <w:tab w:val="left" w:pos="557"/>
                <w:tab w:val="left" w:pos="558"/>
              </w:tabs>
              <w:spacing w:before="1" w:line="252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5D4227"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7871A664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B093E2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A2CA9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41F97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4A940544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25DA6FFE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80737DE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57F71C42" w14:textId="77777777" w:rsidR="00981A7B" w:rsidRPr="00EE0F6E" w:rsidRDefault="00981A7B" w:rsidP="005D4227">
            <w:pPr>
              <w:pStyle w:val="TableParagraph"/>
              <w:tabs>
                <w:tab w:val="left" w:pos="557"/>
                <w:tab w:val="left" w:pos="558"/>
              </w:tabs>
              <w:spacing w:line="252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CD7182" w:rsidRPr="00EE0F6E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3E03FD4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A1926F9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F8FA8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B08966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1A46387D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2B9ADB3E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ED9B5AF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311BE47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</w:p>
        </w:tc>
        <w:tc>
          <w:tcPr>
            <w:tcW w:w="2126" w:type="dxa"/>
            <w:vMerge/>
          </w:tcPr>
          <w:p w14:paraId="1617DC95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C75FA9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51AA6F4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A83B868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239B5D48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12F1CA8F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63" w:type="dxa"/>
            <w:gridSpan w:val="2"/>
          </w:tcPr>
          <w:p w14:paraId="60F49DCC" w14:textId="76D78D7B" w:rsidR="00981A7B" w:rsidRPr="00EE0F6E" w:rsidRDefault="00EE0F6E" w:rsidP="00981A7B">
            <w:pPr>
              <w:pStyle w:val="TableParagraph"/>
              <w:ind w:right="10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uslitbang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monitoring program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235690C0" w14:textId="77777777" w:rsidR="00CD7182" w:rsidRPr="00EE0F6E" w:rsidRDefault="00981A7B" w:rsidP="008824F0">
            <w:pPr>
              <w:pStyle w:val="ListParagraph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14:paraId="4AFBCFF8" w14:textId="77777777" w:rsidR="00981A7B" w:rsidRPr="00EE0F6E" w:rsidRDefault="00CD7182" w:rsidP="008824F0">
            <w:pPr>
              <w:pStyle w:val="ListParagraph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Kinerja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memuat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monitoring</w:t>
            </w:r>
          </w:p>
          <w:p w14:paraId="39663C1B" w14:textId="77777777" w:rsidR="00981A7B" w:rsidRPr="00EE0F6E" w:rsidRDefault="00981A7B" w:rsidP="008824F0">
            <w:p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21C979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3DEFABF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EA5A44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3690BF4E" w14:textId="77777777" w:rsidTr="00EE0F6E">
        <w:trPr>
          <w:trHeight w:val="125"/>
          <w:jc w:val="center"/>
        </w:trPr>
        <w:tc>
          <w:tcPr>
            <w:tcW w:w="501" w:type="dxa"/>
            <w:vMerge/>
          </w:tcPr>
          <w:p w14:paraId="1A565CD0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E33603D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14000BB5" w14:textId="465B9408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monitoring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didanai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maupun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mandiri</w:t>
            </w:r>
            <w:proofErr w:type="spellEnd"/>
          </w:p>
        </w:tc>
        <w:tc>
          <w:tcPr>
            <w:tcW w:w="2126" w:type="dxa"/>
            <w:vMerge/>
          </w:tcPr>
          <w:p w14:paraId="60CDE8D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66B0C0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BA172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180BF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30CC0B4A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6A07D772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9E10E86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59F709EA" w14:textId="424AC38F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>,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monitoring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didanai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maupun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mandiri</w:t>
            </w:r>
            <w:proofErr w:type="spellEnd"/>
          </w:p>
        </w:tc>
        <w:tc>
          <w:tcPr>
            <w:tcW w:w="2126" w:type="dxa"/>
            <w:vMerge/>
          </w:tcPr>
          <w:p w14:paraId="75442AA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326126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69DC8DE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2FF4B8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702B4909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1ED9E48F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8221126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3DF8B86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monitoring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pengabdianmasyarakat</w:t>
            </w:r>
            <w:proofErr w:type="spellEnd"/>
          </w:p>
        </w:tc>
        <w:tc>
          <w:tcPr>
            <w:tcW w:w="2126" w:type="dxa"/>
            <w:vMerge/>
          </w:tcPr>
          <w:p w14:paraId="09C7C40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FB719C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63CE37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5EAEA4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1024EE46" w14:textId="77777777" w:rsidTr="00EE0F6E">
        <w:trPr>
          <w:trHeight w:val="537"/>
          <w:jc w:val="center"/>
        </w:trPr>
        <w:tc>
          <w:tcPr>
            <w:tcW w:w="501" w:type="dxa"/>
            <w:vMerge w:val="restart"/>
          </w:tcPr>
          <w:p w14:paraId="479DDFE5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63" w:type="dxa"/>
            <w:gridSpan w:val="2"/>
          </w:tcPr>
          <w:p w14:paraId="0EA33753" w14:textId="5FF01643" w:rsidR="00981A7B" w:rsidRPr="00EE0F6E" w:rsidRDefault="00EE0F6E" w:rsidP="00981A7B">
            <w:pPr>
              <w:pStyle w:val="TableParagraph"/>
              <w:ind w:right="9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Puslitbang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terhadap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81A7B"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268E2A8B" w14:textId="77777777" w:rsidR="00981A7B" w:rsidRPr="00EE0F6E" w:rsidRDefault="00981A7B" w:rsidP="008824F0">
            <w:pPr>
              <w:pStyle w:val="ListParagraph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14:paraId="3702E399" w14:textId="77777777" w:rsidR="00981A7B" w:rsidRPr="00EE0F6E" w:rsidRDefault="00981A7B" w:rsidP="008824F0">
            <w:pPr>
              <w:pStyle w:val="ListParagraph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  <w:p w14:paraId="04E23AE7" w14:textId="77777777" w:rsidR="00981A7B" w:rsidRPr="00EE0F6E" w:rsidRDefault="00981A7B" w:rsidP="008824F0">
            <w:pPr>
              <w:tabs>
                <w:tab w:val="left" w:pos="2250"/>
              </w:tabs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75FA6CF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333DAD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75E1A55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0C8FA183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73D59A2A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48839F0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59238F9E" w14:textId="3F8F0F40" w:rsidR="00981A7B" w:rsidRPr="00EE0F6E" w:rsidRDefault="00981A7B" w:rsidP="00CD718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mencocokkan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proposal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realisasi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="00CD718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>program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  <w:vMerge/>
          </w:tcPr>
          <w:p w14:paraId="44497BA9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19E56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6816BB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0D3AA4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23A01CCC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7D33E2D9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A928AE1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72E6B0E1" w14:textId="6E48CDC2" w:rsidR="00981A7B" w:rsidRPr="00EE0F6E" w:rsidRDefault="00CD7182" w:rsidP="00CD718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mencocokkan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proposal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realisasi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</w:t>
            </w:r>
          </w:p>
        </w:tc>
        <w:tc>
          <w:tcPr>
            <w:tcW w:w="2126" w:type="dxa"/>
            <w:vMerge/>
          </w:tcPr>
          <w:p w14:paraId="171C8B19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10EC2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D40D5E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B5C0106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5D80628B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507D7AE0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8DFC920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3C33C417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E361A2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126" w:type="dxa"/>
            <w:vMerge/>
          </w:tcPr>
          <w:p w14:paraId="28F67CC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31C95C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AAB1729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A46340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5F587477" w14:textId="77777777" w:rsidTr="00EE0F6E">
        <w:trPr>
          <w:trHeight w:val="530"/>
          <w:jc w:val="center"/>
        </w:trPr>
        <w:tc>
          <w:tcPr>
            <w:tcW w:w="501" w:type="dxa"/>
            <w:vMerge w:val="restart"/>
          </w:tcPr>
          <w:p w14:paraId="2151559A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63" w:type="dxa"/>
            <w:gridSpan w:val="2"/>
          </w:tcPr>
          <w:p w14:paraId="484DA606" w14:textId="5B37541E" w:rsidR="00981A7B" w:rsidRPr="00EE0F6E" w:rsidRDefault="00981A7B" w:rsidP="00D82F4B">
            <w:pPr>
              <w:pStyle w:val="TableParagraph"/>
              <w:ind w:right="9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F6E">
              <w:rPr>
                <w:rFonts w:ascii="Times New Roman" w:hAnsi="Times New Roman"/>
                <w:sz w:val="20"/>
                <w:szCs w:val="20"/>
              </w:rPr>
              <w:t>apa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meningkatkan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3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E0F6E"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 w:rsidR="00EE0F6E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65E70D0B" w14:textId="4F5F29DC" w:rsidR="00981A7B" w:rsidRPr="00EE0F6E" w:rsidRDefault="00981A7B" w:rsidP="00AB6F0E">
            <w:pPr>
              <w:pStyle w:val="ListParagraph"/>
              <w:numPr>
                <w:ilvl w:val="0"/>
                <w:numId w:val="18"/>
              </w:numPr>
              <w:ind w:left="32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bidang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</w:t>
            </w:r>
            <w:r w:rsidR="008824F0" w:rsidRPr="00EE0F6E">
              <w:rPr>
                <w:rFonts w:ascii="Times New Roman" w:hAnsi="Times New Roman"/>
                <w:sz w:val="20"/>
                <w:szCs w:val="20"/>
              </w:rPr>
              <w:t>ngabdian</w:t>
            </w:r>
            <w:proofErr w:type="spellEnd"/>
          </w:p>
          <w:p w14:paraId="6BEC492B" w14:textId="6EED3C50" w:rsidR="00981A7B" w:rsidRPr="00EE0F6E" w:rsidRDefault="00981A7B" w:rsidP="00AB6F0E">
            <w:pPr>
              <w:pStyle w:val="ListParagraph"/>
              <w:numPr>
                <w:ilvl w:val="0"/>
                <w:numId w:val="18"/>
              </w:numPr>
              <w:ind w:left="32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</w:p>
          <w:p w14:paraId="62BFDF38" w14:textId="07D10CCE" w:rsidR="00981A7B" w:rsidRPr="00EE0F6E" w:rsidRDefault="00E73DD8" w:rsidP="00AB6F0E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Keterangan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i</w:t>
            </w:r>
            <w:r w:rsidR="00981A7B" w:rsidRPr="00EE0F6E">
              <w:rPr>
                <w:rFonts w:ascii="Times New Roman" w:hAnsi="Times New Roman"/>
                <w:sz w:val="20"/>
                <w:szCs w:val="20"/>
              </w:rPr>
              <w:t>nsentif</w:t>
            </w:r>
            <w:proofErr w:type="spellEnd"/>
            <w:r w:rsidR="00981A7B" w:rsidRPr="00EE0F6E">
              <w:rPr>
                <w:rFonts w:ascii="Times New Roman" w:hAnsi="Times New Roman"/>
                <w:sz w:val="20"/>
                <w:szCs w:val="20"/>
              </w:rPr>
              <w:t>/Honor</w:t>
            </w:r>
            <w:r w:rsidRPr="00EE0F6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bila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Merge w:val="restart"/>
          </w:tcPr>
          <w:p w14:paraId="75E3570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D8FD3F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01C4360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0E189529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5F78EA99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CCCD99B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19C4E9F9" w14:textId="29A20AB5" w:rsidR="00981A7B" w:rsidRPr="00EE0F6E" w:rsidRDefault="00981A7B" w:rsidP="00AB6F0E">
            <w:pPr>
              <w:pStyle w:val="TableParagraph"/>
              <w:tabs>
                <w:tab w:val="left" w:pos="5464"/>
              </w:tabs>
              <w:ind w:right="9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pengembangan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sangat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sangat</w:t>
            </w:r>
            <w:proofErr w:type="spellEnd"/>
            <w:r w:rsidR="00AB6F0E"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sering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segi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</w:t>
            </w:r>
            <w:r w:rsidR="00AB6F0E"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semakin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ditingkatkan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sisi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pengetahuan</w:t>
            </w:r>
            <w:proofErr w:type="spellEnd"/>
            <w:r w:rsidR="00AB6F0E"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ditingkatkan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melalui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maupun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pemberian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kemudahan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kemudahan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untuk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lastRenderedPageBreak/>
              <w:t>kerjasama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denganmasyarakat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vMerge/>
          </w:tcPr>
          <w:p w14:paraId="3250C70E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FF13681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C4EB93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48E31C7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0F3D081F" w14:textId="77777777" w:rsidTr="00EE0F6E">
        <w:trPr>
          <w:trHeight w:val="107"/>
          <w:jc w:val="center"/>
        </w:trPr>
        <w:tc>
          <w:tcPr>
            <w:tcW w:w="501" w:type="dxa"/>
            <w:vMerge/>
          </w:tcPr>
          <w:p w14:paraId="601EEEBB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DB9558D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6A13BEFD" w14:textId="77777777" w:rsidR="00981A7B" w:rsidRPr="00EE0F6E" w:rsidRDefault="00981A7B" w:rsidP="00AB6F0E">
            <w:pPr>
              <w:pStyle w:val="TableParagraph"/>
              <w:ind w:right="9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pengembangan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cukup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segi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semakin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ditingkatkan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sisi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pengetahuan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ditingkatkan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melalui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maupun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pemberian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kemudahan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kemudahan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kerjasama</w:t>
            </w:r>
            <w:proofErr w:type="spellEnd"/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denganmasyarakat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vMerge/>
          </w:tcPr>
          <w:p w14:paraId="1292D5AA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61BA7DC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E03793E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64EFC97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1A7B" w:rsidRPr="00EE0F6E" w14:paraId="17F020E0" w14:textId="77777777" w:rsidTr="00EE0F6E">
        <w:trPr>
          <w:trHeight w:val="70"/>
          <w:jc w:val="center"/>
        </w:trPr>
        <w:tc>
          <w:tcPr>
            <w:tcW w:w="501" w:type="dxa"/>
            <w:vMerge/>
          </w:tcPr>
          <w:p w14:paraId="336D49E1" w14:textId="77777777" w:rsidR="00981A7B" w:rsidRPr="00EE0F6E" w:rsidRDefault="00981A7B" w:rsidP="00AB6F0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2B8148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6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6AF960ED" w14:textId="77777777" w:rsidR="00981A7B" w:rsidRPr="00EE0F6E" w:rsidRDefault="00981A7B" w:rsidP="00AB6F0E">
            <w:pPr>
              <w:pStyle w:val="TableParagraph"/>
              <w:ind w:right="9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pengembangan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kurang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pacing w:val="-4"/>
                <w:sz w:val="20"/>
                <w:szCs w:val="20"/>
              </w:rPr>
              <w:t>segi</w:t>
            </w:r>
            <w:proofErr w:type="spellEnd"/>
            <w:r w:rsidRPr="00EE0F6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semakin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ditingkatkan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sisi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pengetahuan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ditingkatkan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melalui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maupun</w:t>
            </w:r>
            <w:proofErr w:type="spellEnd"/>
            <w:r w:rsidRPr="00EE0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F6E">
              <w:rPr>
                <w:rFonts w:ascii="Times New Roman" w:hAnsi="Times New Roman"/>
                <w:sz w:val="20"/>
                <w:szCs w:val="20"/>
              </w:rPr>
              <w:t>pemberian</w:t>
            </w:r>
            <w:r w:rsidRPr="00EE0F6E">
              <w:rPr>
                <w:rFonts w:ascii="Times New Roman" w:hAnsi="Times New Roman"/>
                <w:spacing w:val="-3"/>
                <w:sz w:val="20"/>
                <w:szCs w:val="20"/>
              </w:rPr>
              <w:t>kemudahan</w:t>
            </w:r>
            <w:proofErr w:type="spellEnd"/>
          </w:p>
        </w:tc>
        <w:tc>
          <w:tcPr>
            <w:tcW w:w="2126" w:type="dxa"/>
            <w:vMerge/>
          </w:tcPr>
          <w:p w14:paraId="7C086007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858EE18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6B2EACE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8E6C3BF" w14:textId="77777777" w:rsidR="00981A7B" w:rsidRPr="00EE0F6E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29E479" w14:textId="77777777" w:rsidR="0013270E" w:rsidRPr="00981A7B" w:rsidRDefault="0013270E" w:rsidP="0013270E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337338A8" w14:textId="77777777" w:rsidR="00BA3AE6" w:rsidRDefault="00BA3AE6" w:rsidP="00BA3AE6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66515308" w14:textId="77777777" w:rsidR="00BA3AE6" w:rsidRDefault="00BA3AE6" w:rsidP="00BA3AE6">
      <w:pPr>
        <w:pStyle w:val="ListParagraph"/>
        <w:numPr>
          <w:ilvl w:val="0"/>
          <w:numId w:val="25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58EB371E" w14:textId="4FEA53C0" w:rsidR="00BA3AE6" w:rsidRDefault="00BA3AE6" w:rsidP="003D4C2C">
      <w:pPr>
        <w:pStyle w:val="ListParagraph"/>
        <w:numPr>
          <w:ilvl w:val="0"/>
          <w:numId w:val="25"/>
        </w:numPr>
        <w:ind w:left="851" w:right="42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="00C72EE0">
        <w:rPr>
          <w:rFonts w:ascii="Times New Roman" w:eastAsia="Times New Roman" w:hAnsi="Times New Roman"/>
          <w:color w:val="000000"/>
        </w:rPr>
        <w:t>terdiri</w:t>
      </w:r>
      <w:proofErr w:type="spellEnd"/>
      <w:r w:rsidR="00C72EE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72EE0"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52AE523D" w14:textId="77777777" w:rsidR="00BA3AE6" w:rsidRDefault="00BA3AE6" w:rsidP="00BA3AE6">
      <w:pPr>
        <w:pStyle w:val="ListParagraph"/>
        <w:numPr>
          <w:ilvl w:val="0"/>
          <w:numId w:val="25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0495CDEC" w14:textId="77777777" w:rsidR="00BA3AE6" w:rsidRPr="00B84F08" w:rsidRDefault="00BA3AE6" w:rsidP="00BA3AE6">
      <w:pPr>
        <w:pStyle w:val="ListParagraph"/>
        <w:numPr>
          <w:ilvl w:val="0"/>
          <w:numId w:val="25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02098F76" w14:textId="77777777" w:rsidR="00BA3AE6" w:rsidRPr="00B84F08" w:rsidRDefault="00BA3AE6" w:rsidP="00BA3AE6">
      <w:pPr>
        <w:pStyle w:val="ListParagraph"/>
        <w:numPr>
          <w:ilvl w:val="0"/>
          <w:numId w:val="25"/>
        </w:numPr>
        <w:ind w:left="851" w:right="141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p w14:paraId="51ADEC7F" w14:textId="77777777" w:rsidR="0013270E" w:rsidRPr="00981A7B" w:rsidRDefault="0013270E">
      <w:pPr>
        <w:rPr>
          <w:rFonts w:ascii="Times New Roman" w:hAnsi="Times New Roman"/>
        </w:rPr>
      </w:pPr>
    </w:p>
    <w:sectPr w:rsidR="0013270E" w:rsidRPr="00981A7B" w:rsidSect="00BA3AE6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5800"/>
    <w:multiLevelType w:val="hybridMultilevel"/>
    <w:tmpl w:val="88968B72"/>
    <w:lvl w:ilvl="0" w:tplc="28443398">
      <w:start w:val="1"/>
      <w:numFmt w:val="lowerLetter"/>
      <w:lvlText w:val="%1."/>
      <w:lvlJc w:val="left"/>
      <w:pPr>
        <w:ind w:left="559" w:hanging="450"/>
        <w:jc w:val="left"/>
      </w:pPr>
      <w:rPr>
        <w:rFonts w:ascii="Arial" w:eastAsia="Arial" w:hAnsi="Arial" w:cs="Arial" w:hint="default"/>
        <w:spacing w:val="-26"/>
        <w:w w:val="99"/>
        <w:sz w:val="22"/>
        <w:szCs w:val="22"/>
      </w:rPr>
    </w:lvl>
    <w:lvl w:ilvl="1" w:tplc="D0C498B6">
      <w:numFmt w:val="bullet"/>
      <w:lvlText w:val="•"/>
      <w:lvlJc w:val="left"/>
      <w:pPr>
        <w:ind w:left="1013" w:hanging="450"/>
      </w:pPr>
      <w:rPr>
        <w:rFonts w:hint="default"/>
      </w:rPr>
    </w:lvl>
    <w:lvl w:ilvl="2" w:tplc="EFDC7D2C">
      <w:numFmt w:val="bullet"/>
      <w:lvlText w:val="•"/>
      <w:lvlJc w:val="left"/>
      <w:pPr>
        <w:ind w:left="1466" w:hanging="450"/>
      </w:pPr>
      <w:rPr>
        <w:rFonts w:hint="default"/>
      </w:rPr>
    </w:lvl>
    <w:lvl w:ilvl="3" w:tplc="7FB820B2">
      <w:numFmt w:val="bullet"/>
      <w:lvlText w:val="•"/>
      <w:lvlJc w:val="left"/>
      <w:pPr>
        <w:ind w:left="1919" w:hanging="450"/>
      </w:pPr>
      <w:rPr>
        <w:rFonts w:hint="default"/>
      </w:rPr>
    </w:lvl>
    <w:lvl w:ilvl="4" w:tplc="C3CCE0C2">
      <w:numFmt w:val="bullet"/>
      <w:lvlText w:val="•"/>
      <w:lvlJc w:val="left"/>
      <w:pPr>
        <w:ind w:left="2373" w:hanging="450"/>
      </w:pPr>
      <w:rPr>
        <w:rFonts w:hint="default"/>
      </w:rPr>
    </w:lvl>
    <w:lvl w:ilvl="5" w:tplc="2B3E6854">
      <w:numFmt w:val="bullet"/>
      <w:lvlText w:val="•"/>
      <w:lvlJc w:val="left"/>
      <w:pPr>
        <w:ind w:left="2826" w:hanging="450"/>
      </w:pPr>
      <w:rPr>
        <w:rFonts w:hint="default"/>
      </w:rPr>
    </w:lvl>
    <w:lvl w:ilvl="6" w:tplc="F120FB9C">
      <w:numFmt w:val="bullet"/>
      <w:lvlText w:val="•"/>
      <w:lvlJc w:val="left"/>
      <w:pPr>
        <w:ind w:left="3279" w:hanging="450"/>
      </w:pPr>
      <w:rPr>
        <w:rFonts w:hint="default"/>
      </w:rPr>
    </w:lvl>
    <w:lvl w:ilvl="7" w:tplc="27CE89AA">
      <w:numFmt w:val="bullet"/>
      <w:lvlText w:val="•"/>
      <w:lvlJc w:val="left"/>
      <w:pPr>
        <w:ind w:left="3733" w:hanging="450"/>
      </w:pPr>
      <w:rPr>
        <w:rFonts w:hint="default"/>
      </w:rPr>
    </w:lvl>
    <w:lvl w:ilvl="8" w:tplc="E16EF1AC">
      <w:numFmt w:val="bullet"/>
      <w:lvlText w:val="•"/>
      <w:lvlJc w:val="left"/>
      <w:pPr>
        <w:ind w:left="4186" w:hanging="450"/>
      </w:pPr>
      <w:rPr>
        <w:rFonts w:hint="default"/>
      </w:rPr>
    </w:lvl>
  </w:abstractNum>
  <w:abstractNum w:abstractNumId="1">
    <w:nsid w:val="0D650FF2"/>
    <w:multiLevelType w:val="hybridMultilevel"/>
    <w:tmpl w:val="ADECA79E"/>
    <w:lvl w:ilvl="0" w:tplc="D10C3A6A">
      <w:start w:val="1"/>
      <w:numFmt w:val="lowerLetter"/>
      <w:lvlText w:val="%1."/>
      <w:lvlJc w:val="left"/>
      <w:pPr>
        <w:ind w:left="559" w:hanging="450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</w:rPr>
    </w:lvl>
    <w:lvl w:ilvl="1" w:tplc="65F4CA7E">
      <w:numFmt w:val="bullet"/>
      <w:lvlText w:val="•"/>
      <w:lvlJc w:val="left"/>
      <w:pPr>
        <w:ind w:left="1013" w:hanging="450"/>
      </w:pPr>
      <w:rPr>
        <w:rFonts w:hint="default"/>
      </w:rPr>
    </w:lvl>
    <w:lvl w:ilvl="2" w:tplc="FD80CCE6">
      <w:numFmt w:val="bullet"/>
      <w:lvlText w:val="•"/>
      <w:lvlJc w:val="left"/>
      <w:pPr>
        <w:ind w:left="1466" w:hanging="450"/>
      </w:pPr>
      <w:rPr>
        <w:rFonts w:hint="default"/>
      </w:rPr>
    </w:lvl>
    <w:lvl w:ilvl="3" w:tplc="40F45832">
      <w:numFmt w:val="bullet"/>
      <w:lvlText w:val="•"/>
      <w:lvlJc w:val="left"/>
      <w:pPr>
        <w:ind w:left="1919" w:hanging="450"/>
      </w:pPr>
      <w:rPr>
        <w:rFonts w:hint="default"/>
      </w:rPr>
    </w:lvl>
    <w:lvl w:ilvl="4" w:tplc="EC16B6EA">
      <w:numFmt w:val="bullet"/>
      <w:lvlText w:val="•"/>
      <w:lvlJc w:val="left"/>
      <w:pPr>
        <w:ind w:left="2373" w:hanging="450"/>
      </w:pPr>
      <w:rPr>
        <w:rFonts w:hint="default"/>
      </w:rPr>
    </w:lvl>
    <w:lvl w:ilvl="5" w:tplc="B0FE70EC">
      <w:numFmt w:val="bullet"/>
      <w:lvlText w:val="•"/>
      <w:lvlJc w:val="left"/>
      <w:pPr>
        <w:ind w:left="2826" w:hanging="450"/>
      </w:pPr>
      <w:rPr>
        <w:rFonts w:hint="default"/>
      </w:rPr>
    </w:lvl>
    <w:lvl w:ilvl="6" w:tplc="A0240BEC">
      <w:numFmt w:val="bullet"/>
      <w:lvlText w:val="•"/>
      <w:lvlJc w:val="left"/>
      <w:pPr>
        <w:ind w:left="3279" w:hanging="450"/>
      </w:pPr>
      <w:rPr>
        <w:rFonts w:hint="default"/>
      </w:rPr>
    </w:lvl>
    <w:lvl w:ilvl="7" w:tplc="B26C8B48">
      <w:numFmt w:val="bullet"/>
      <w:lvlText w:val="•"/>
      <w:lvlJc w:val="left"/>
      <w:pPr>
        <w:ind w:left="3733" w:hanging="450"/>
      </w:pPr>
      <w:rPr>
        <w:rFonts w:hint="default"/>
      </w:rPr>
    </w:lvl>
    <w:lvl w:ilvl="8" w:tplc="AF3E72F4">
      <w:numFmt w:val="bullet"/>
      <w:lvlText w:val="•"/>
      <w:lvlJc w:val="left"/>
      <w:pPr>
        <w:ind w:left="4186" w:hanging="450"/>
      </w:pPr>
      <w:rPr>
        <w:rFonts w:hint="default"/>
      </w:rPr>
    </w:lvl>
  </w:abstractNum>
  <w:abstractNum w:abstractNumId="2">
    <w:nsid w:val="0E4C296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3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758B7"/>
    <w:multiLevelType w:val="hybridMultilevel"/>
    <w:tmpl w:val="7B04B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E56AC"/>
    <w:multiLevelType w:val="hybridMultilevel"/>
    <w:tmpl w:val="B4EC7622"/>
    <w:lvl w:ilvl="0" w:tplc="96801562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4D80B58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7B9EFDCA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D5C69714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5327580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1D0260D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D6A894E6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D58840D0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BD72433E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6">
    <w:nsid w:val="1750006A"/>
    <w:multiLevelType w:val="hybridMultilevel"/>
    <w:tmpl w:val="1C72CBD2"/>
    <w:lvl w:ilvl="0" w:tplc="E018BDA8">
      <w:start w:val="1"/>
      <w:numFmt w:val="lowerLetter"/>
      <w:lvlText w:val="%1."/>
      <w:lvlJc w:val="left"/>
      <w:pPr>
        <w:ind w:left="557" w:hanging="451"/>
        <w:jc w:val="left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6DDE76E0">
      <w:numFmt w:val="bullet"/>
      <w:lvlText w:val="•"/>
      <w:lvlJc w:val="left"/>
      <w:pPr>
        <w:ind w:left="1013" w:hanging="451"/>
      </w:pPr>
      <w:rPr>
        <w:rFonts w:hint="default"/>
      </w:rPr>
    </w:lvl>
    <w:lvl w:ilvl="2" w:tplc="ECF0324C">
      <w:numFmt w:val="bullet"/>
      <w:lvlText w:val="•"/>
      <w:lvlJc w:val="left"/>
      <w:pPr>
        <w:ind w:left="1466" w:hanging="451"/>
      </w:pPr>
      <w:rPr>
        <w:rFonts w:hint="default"/>
      </w:rPr>
    </w:lvl>
    <w:lvl w:ilvl="3" w:tplc="006A612E">
      <w:numFmt w:val="bullet"/>
      <w:lvlText w:val="•"/>
      <w:lvlJc w:val="left"/>
      <w:pPr>
        <w:ind w:left="1919" w:hanging="451"/>
      </w:pPr>
      <w:rPr>
        <w:rFonts w:hint="default"/>
      </w:rPr>
    </w:lvl>
    <w:lvl w:ilvl="4" w:tplc="B7723EA6">
      <w:numFmt w:val="bullet"/>
      <w:lvlText w:val="•"/>
      <w:lvlJc w:val="left"/>
      <w:pPr>
        <w:ind w:left="2373" w:hanging="451"/>
      </w:pPr>
      <w:rPr>
        <w:rFonts w:hint="default"/>
      </w:rPr>
    </w:lvl>
    <w:lvl w:ilvl="5" w:tplc="ED8E1F6C">
      <w:numFmt w:val="bullet"/>
      <w:lvlText w:val="•"/>
      <w:lvlJc w:val="left"/>
      <w:pPr>
        <w:ind w:left="2826" w:hanging="451"/>
      </w:pPr>
      <w:rPr>
        <w:rFonts w:hint="default"/>
      </w:rPr>
    </w:lvl>
    <w:lvl w:ilvl="6" w:tplc="C4FEC506">
      <w:numFmt w:val="bullet"/>
      <w:lvlText w:val="•"/>
      <w:lvlJc w:val="left"/>
      <w:pPr>
        <w:ind w:left="3279" w:hanging="451"/>
      </w:pPr>
      <w:rPr>
        <w:rFonts w:hint="default"/>
      </w:rPr>
    </w:lvl>
    <w:lvl w:ilvl="7" w:tplc="1F08C28A">
      <w:numFmt w:val="bullet"/>
      <w:lvlText w:val="•"/>
      <w:lvlJc w:val="left"/>
      <w:pPr>
        <w:ind w:left="3733" w:hanging="451"/>
      </w:pPr>
      <w:rPr>
        <w:rFonts w:hint="default"/>
      </w:rPr>
    </w:lvl>
    <w:lvl w:ilvl="8" w:tplc="A086C8D6">
      <w:numFmt w:val="bullet"/>
      <w:lvlText w:val="•"/>
      <w:lvlJc w:val="left"/>
      <w:pPr>
        <w:ind w:left="4186" w:hanging="451"/>
      </w:pPr>
      <w:rPr>
        <w:rFonts w:hint="default"/>
      </w:rPr>
    </w:lvl>
  </w:abstractNum>
  <w:abstractNum w:abstractNumId="7">
    <w:nsid w:val="179B4BFF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8">
    <w:nsid w:val="1AC65956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9">
    <w:nsid w:val="1BCE6404"/>
    <w:multiLevelType w:val="hybridMultilevel"/>
    <w:tmpl w:val="9514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D70C7"/>
    <w:multiLevelType w:val="hybridMultilevel"/>
    <w:tmpl w:val="C4406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D0BF5"/>
    <w:multiLevelType w:val="hybridMultilevel"/>
    <w:tmpl w:val="E07CB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3349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4">
    <w:nsid w:val="2E7C150A"/>
    <w:multiLevelType w:val="hybridMultilevel"/>
    <w:tmpl w:val="AA46D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B0500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7">
    <w:nsid w:val="3AC85C03"/>
    <w:multiLevelType w:val="hybridMultilevel"/>
    <w:tmpl w:val="7570C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141AD"/>
    <w:multiLevelType w:val="hybridMultilevel"/>
    <w:tmpl w:val="A9081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12EC4"/>
    <w:multiLevelType w:val="hybridMultilevel"/>
    <w:tmpl w:val="B12EB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1">
    <w:nsid w:val="4F8C759F"/>
    <w:multiLevelType w:val="hybridMultilevel"/>
    <w:tmpl w:val="5F607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7359FC"/>
    <w:multiLevelType w:val="hybridMultilevel"/>
    <w:tmpl w:val="DF985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A79E3"/>
    <w:multiLevelType w:val="hybridMultilevel"/>
    <w:tmpl w:val="8A927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87008"/>
    <w:multiLevelType w:val="hybridMultilevel"/>
    <w:tmpl w:val="20746504"/>
    <w:lvl w:ilvl="0" w:tplc="CB32C054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E09E90A0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D4B47B60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72D0233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8A491BE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C5C995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6BE6F0AE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FBF2FFC8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5B5AF0E2">
      <w:numFmt w:val="bullet"/>
      <w:lvlText w:val="•"/>
      <w:lvlJc w:val="left"/>
      <w:pPr>
        <w:ind w:left="3016" w:hanging="317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16"/>
  </w:num>
  <w:num w:numId="9">
    <w:abstractNumId w:val="13"/>
  </w:num>
  <w:num w:numId="10">
    <w:abstractNumId w:val="24"/>
  </w:num>
  <w:num w:numId="11">
    <w:abstractNumId w:val="1"/>
  </w:num>
  <w:num w:numId="12">
    <w:abstractNumId w:val="6"/>
  </w:num>
  <w:num w:numId="13">
    <w:abstractNumId w:val="0"/>
  </w:num>
  <w:num w:numId="14">
    <w:abstractNumId w:val="21"/>
  </w:num>
  <w:num w:numId="15">
    <w:abstractNumId w:val="18"/>
  </w:num>
  <w:num w:numId="16">
    <w:abstractNumId w:val="9"/>
  </w:num>
  <w:num w:numId="17">
    <w:abstractNumId w:val="4"/>
  </w:num>
  <w:num w:numId="18">
    <w:abstractNumId w:val="19"/>
  </w:num>
  <w:num w:numId="19">
    <w:abstractNumId w:val="22"/>
  </w:num>
  <w:num w:numId="20">
    <w:abstractNumId w:val="11"/>
  </w:num>
  <w:num w:numId="21">
    <w:abstractNumId w:val="10"/>
  </w:num>
  <w:num w:numId="22">
    <w:abstractNumId w:val="23"/>
  </w:num>
  <w:num w:numId="23">
    <w:abstractNumId w:val="14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0E"/>
    <w:rsid w:val="0013270E"/>
    <w:rsid w:val="001F57EE"/>
    <w:rsid w:val="003D4C2C"/>
    <w:rsid w:val="004537C6"/>
    <w:rsid w:val="004A487A"/>
    <w:rsid w:val="00515878"/>
    <w:rsid w:val="005D4227"/>
    <w:rsid w:val="008824F0"/>
    <w:rsid w:val="00970AE6"/>
    <w:rsid w:val="00981A7B"/>
    <w:rsid w:val="00AB6F0E"/>
    <w:rsid w:val="00BA3AE6"/>
    <w:rsid w:val="00C72EE0"/>
    <w:rsid w:val="00CD7182"/>
    <w:rsid w:val="00D82F4B"/>
    <w:rsid w:val="00E361A2"/>
    <w:rsid w:val="00E73DD8"/>
    <w:rsid w:val="00E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D212"/>
  <w15:chartTrackingRefBased/>
  <w15:docId w15:val="{AE84B74C-E49C-48FC-8034-6E7D1009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3270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3270E"/>
  </w:style>
  <w:style w:type="table" w:styleId="TableGrid">
    <w:name w:val="Table Grid"/>
    <w:basedOn w:val="TableNormal"/>
    <w:uiPriority w:val="39"/>
    <w:rsid w:val="00132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3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7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70E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7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0E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270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3270E"/>
  </w:style>
  <w:style w:type="character" w:customStyle="1" w:styleId="BodyTextChar">
    <w:name w:val="Body Text Char"/>
    <w:basedOn w:val="DefaultParagraphFont"/>
    <w:link w:val="BodyText"/>
    <w:uiPriority w:val="1"/>
    <w:rsid w:val="0013270E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2022-03-16T03:10:00Z</cp:lastPrinted>
  <dcterms:created xsi:type="dcterms:W3CDTF">2021-09-27T04:04:00Z</dcterms:created>
  <dcterms:modified xsi:type="dcterms:W3CDTF">2022-03-16T05:14:00Z</dcterms:modified>
</cp:coreProperties>
</file>